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C6616E" w:rsidRDefault="00313231" w:rsidP="00483383">
      <w:pPr>
        <w:rPr>
          <w:b/>
        </w:rPr>
      </w:pPr>
      <w:commentRangeStart w:id="0"/>
      <w:r>
        <w:rPr>
          <w:b/>
        </w:rPr>
        <w:t>1.6.1 Jaarindeling van de opleiding</w:t>
      </w:r>
      <w:commentRangeEnd w:id="0"/>
      <w:r w:rsidR="00D1002C">
        <w:rPr>
          <w:rStyle w:val="Verwijzingopmerking"/>
        </w:rPr>
        <w:commentReference w:id="0"/>
      </w:r>
    </w:p>
    <w:p w14:paraId="78D0B362" w14:textId="77777777" w:rsidR="00483383" w:rsidRDefault="00483383" w:rsidP="00483383"/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078"/>
        <w:gridCol w:w="660"/>
        <w:gridCol w:w="1738"/>
        <w:gridCol w:w="1738"/>
        <w:gridCol w:w="1738"/>
        <w:gridCol w:w="1128"/>
      </w:tblGrid>
      <w:tr w:rsidR="009867D5" w14:paraId="1D027FC3" w14:textId="77777777" w:rsidTr="0064524E"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0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72DC31C1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C697A">
              <w:rPr>
                <w:b/>
                <w:bCs/>
                <w:color w:val="FFFFFF" w:themeColor="background1"/>
              </w:rPr>
              <w:t xml:space="preserve"> Wilaarderburen</w:t>
            </w:r>
          </w:p>
        </w:tc>
      </w:tr>
      <w:tr w:rsidR="008113BD" w14:paraId="40C8CF35" w14:textId="7D0DD83B" w:rsidTr="0064524E"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Crebo</w:t>
            </w:r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D44727D" w14:textId="6A375786" w:rsidR="009867D5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C697A">
              <w:rPr>
                <w:b/>
                <w:bCs/>
                <w:color w:val="FFFFFF" w:themeColor="background1"/>
              </w:rPr>
              <w:t xml:space="preserve"> Juridisch-administratief dienstverlener</w:t>
            </w:r>
          </w:p>
          <w:p w14:paraId="1DCAC01A" w14:textId="74F2C28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781920">
              <w:rPr>
                <w:b/>
                <w:bCs/>
                <w:color w:val="FFFFFF" w:themeColor="background1"/>
              </w:rPr>
              <w:t xml:space="preserve"> 25145</w:t>
            </w:r>
          </w:p>
          <w:p w14:paraId="0AA591E9" w14:textId="201DA25E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781920">
              <w:rPr>
                <w:b/>
                <w:bCs/>
                <w:color w:val="FFFFFF" w:themeColor="background1"/>
              </w:rPr>
              <w:t>4</w:t>
            </w:r>
          </w:p>
          <w:p w14:paraId="0CDB3BC3" w14:textId="2D95B635" w:rsidR="008113BD" w:rsidRPr="008E3D64" w:rsidRDefault="00200591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BBL</w:t>
            </w:r>
          </w:p>
          <w:p w14:paraId="51907072" w14:textId="0F83EA74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781920">
              <w:rPr>
                <w:b/>
                <w:bCs/>
                <w:color w:val="FFFFFF" w:themeColor="background1"/>
              </w:rPr>
              <w:t xml:space="preserve">3 </w:t>
            </w:r>
            <w:r w:rsidRPr="26208A80">
              <w:rPr>
                <w:b/>
                <w:bCs/>
                <w:color w:val="FFFFFF" w:themeColor="background1"/>
              </w:rPr>
              <w:t>jaar</w:t>
            </w:r>
          </w:p>
          <w:p w14:paraId="7AE993C5" w14:textId="77777777" w:rsidR="008113BD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in BOT en bpv (klokuren)</w:t>
            </w:r>
          </w:p>
          <w:p w14:paraId="172D5901" w14:textId="0E1C9E17" w:rsidR="00464C92" w:rsidRPr="008E3D64" w:rsidRDefault="00464C92" w:rsidP="26208A80">
            <w:pPr>
              <w:rPr>
                <w:b/>
                <w:bCs/>
                <w:color w:val="FFFFFF" w:themeColor="background1"/>
              </w:rPr>
            </w:pPr>
          </w:p>
        </w:tc>
      </w:tr>
      <w:tr w:rsidR="00C01ABE" w:rsidRPr="00E629FB" w14:paraId="1658CBE9" w14:textId="77777777" w:rsidTr="0064524E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EC31FB" w14:paraId="6D63859D" w14:textId="77777777" w:rsidTr="0064524E">
        <w:tc>
          <w:tcPr>
            <w:tcW w:w="988" w:type="dxa"/>
            <w:vMerge w:val="restart"/>
            <w:shd w:val="clear" w:color="auto" w:fill="auto"/>
          </w:tcPr>
          <w:p w14:paraId="679357F3" w14:textId="77777777" w:rsidR="00EC31FB" w:rsidRPr="006D379E" w:rsidRDefault="00EC31FB" w:rsidP="00EC31FB">
            <w:pPr>
              <w:spacing w:line="276" w:lineRule="auto"/>
            </w:pPr>
            <w:r w:rsidRPr="006D379E">
              <w:t>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E8DC" w14:textId="0337A11F" w:rsidR="00EC31FB" w:rsidRPr="006D379E" w:rsidRDefault="008275DD" w:rsidP="00543DE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D379E"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02C2" w14:textId="2E94798E" w:rsidR="00EC31FB" w:rsidRPr="008275DD" w:rsidRDefault="008275DD" w:rsidP="00543DE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738" w:type="dxa"/>
            <w:shd w:val="clear" w:color="auto" w:fill="auto"/>
          </w:tcPr>
          <w:p w14:paraId="4DC9A737" w14:textId="6CB851FF" w:rsidR="00EC31FB" w:rsidRPr="008275DD" w:rsidRDefault="008275DD" w:rsidP="00543DE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738" w:type="dxa"/>
            <w:shd w:val="clear" w:color="auto" w:fill="auto"/>
          </w:tcPr>
          <w:p w14:paraId="4C20C18C" w14:textId="73797A92" w:rsidR="00EC31FB" w:rsidRPr="008275DD" w:rsidRDefault="008275DD" w:rsidP="00543DE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128" w:type="dxa"/>
            <w:vMerge w:val="restart"/>
          </w:tcPr>
          <w:p w14:paraId="6C0A6CEE" w14:textId="3BB99C64" w:rsidR="00EC31FB" w:rsidRDefault="00EC31FB" w:rsidP="00EC31FB">
            <w:pPr>
              <w:spacing w:line="276" w:lineRule="auto"/>
            </w:pPr>
            <w:r>
              <w:t>BOT:</w:t>
            </w:r>
            <w:r w:rsidR="00545CBA">
              <w:t>220</w:t>
            </w:r>
          </w:p>
          <w:p w14:paraId="78C16C8A" w14:textId="77777777" w:rsidR="00EC31FB" w:rsidRDefault="00EC31FB" w:rsidP="00EC31FB">
            <w:pPr>
              <w:spacing w:line="276" w:lineRule="auto"/>
            </w:pPr>
            <w:r>
              <w:t>Bpv:</w:t>
            </w:r>
            <w:r w:rsidR="002A5206">
              <w:t>800</w:t>
            </w:r>
            <w:r w:rsidR="001B1698">
              <w:t>,</w:t>
            </w:r>
          </w:p>
          <w:p w14:paraId="1FADE629" w14:textId="629E1886" w:rsidR="001B1698" w:rsidRDefault="00B541D4" w:rsidP="00EC31FB">
            <w:pPr>
              <w:spacing w:line="276" w:lineRule="auto"/>
            </w:pPr>
            <w:r>
              <w:t>Minimaal 650</w:t>
            </w:r>
          </w:p>
        </w:tc>
      </w:tr>
      <w:tr w:rsidR="00D965E4" w14:paraId="391B9107" w14:textId="77777777" w:rsidTr="0064524E">
        <w:tc>
          <w:tcPr>
            <w:tcW w:w="988" w:type="dxa"/>
            <w:vMerge/>
            <w:shd w:val="clear" w:color="auto" w:fill="auto"/>
          </w:tcPr>
          <w:p w14:paraId="68DA01CB" w14:textId="77777777" w:rsidR="00D965E4" w:rsidRPr="006D379E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3B685" w14:textId="3F927D83" w:rsidR="00D965E4" w:rsidRPr="006D379E" w:rsidRDefault="000A257F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DC3C3" w14:textId="724B5BCD" w:rsidR="00D965E4" w:rsidRPr="007136D7" w:rsidRDefault="005C75D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BF990" w14:textId="299C96B5" w:rsidR="00D965E4" w:rsidRPr="007136D7" w:rsidRDefault="005C75D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1EE8A" w14:textId="46996DF5" w:rsidR="00D965E4" w:rsidRPr="007136D7" w:rsidRDefault="005C75D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128" w:type="dxa"/>
            <w:vMerge/>
          </w:tcPr>
          <w:p w14:paraId="01190D30" w14:textId="77777777" w:rsidR="00D965E4" w:rsidRDefault="00D965E4" w:rsidP="00D965E4">
            <w:pPr>
              <w:spacing w:line="276" w:lineRule="auto"/>
            </w:pPr>
          </w:p>
        </w:tc>
      </w:tr>
      <w:tr w:rsidR="00D965E4" w14:paraId="3E5687FA" w14:textId="77777777" w:rsidTr="0064524E">
        <w:tc>
          <w:tcPr>
            <w:tcW w:w="988" w:type="dxa"/>
            <w:vMerge/>
            <w:shd w:val="clear" w:color="auto" w:fill="auto"/>
          </w:tcPr>
          <w:p w14:paraId="719781EC" w14:textId="77777777" w:rsidR="00D965E4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31DE" w14:textId="62AE0DBF" w:rsidR="00D965E4" w:rsidRPr="00C0588F" w:rsidRDefault="000A257F" w:rsidP="00543DED">
            <w:pPr>
              <w:spacing w:line="276" w:lineRule="auto"/>
              <w:jc w:val="center"/>
              <w:rPr>
                <w:highlight w:val="yellow"/>
              </w:rPr>
            </w:pPr>
            <w:r w:rsidRPr="005C75D1">
              <w:t>Project</w:t>
            </w:r>
            <w:r w:rsidR="005C75D1" w:rsidRPr="005C75D1">
              <w:t xml:space="preserve">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60AA8" w14:textId="767977D2" w:rsidR="00D965E4" w:rsidRPr="007136D7" w:rsidRDefault="00290C66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B648" w14:textId="407E1294" w:rsidR="00D965E4" w:rsidRPr="007136D7" w:rsidRDefault="00290C66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4CDAE" w14:textId="61BF2A72" w:rsidR="00D965E4" w:rsidRPr="00F66F45" w:rsidRDefault="00290C66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128" w:type="dxa"/>
            <w:vMerge/>
          </w:tcPr>
          <w:p w14:paraId="7D339135" w14:textId="77777777" w:rsidR="00D965E4" w:rsidRDefault="00D965E4" w:rsidP="00D965E4">
            <w:pPr>
              <w:spacing w:line="276" w:lineRule="auto"/>
            </w:pPr>
          </w:p>
        </w:tc>
      </w:tr>
      <w:tr w:rsidR="00997504" w14:paraId="7F4A3EA8" w14:textId="77777777" w:rsidTr="0064524E">
        <w:tc>
          <w:tcPr>
            <w:tcW w:w="988" w:type="dxa"/>
            <w:vMerge/>
            <w:shd w:val="clear" w:color="auto" w:fill="auto"/>
          </w:tcPr>
          <w:p w14:paraId="4143A986" w14:textId="77777777" w:rsidR="00997504" w:rsidRDefault="0099750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B58C3" w14:textId="4EA1C4B4" w:rsidR="00997504" w:rsidRDefault="00290C66" w:rsidP="00543DE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91DF0" w14:textId="01ECB21C" w:rsidR="00997504" w:rsidRDefault="00290C66" w:rsidP="00543DE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E45A6" w14:textId="3EF9085D" w:rsidR="00997504" w:rsidRDefault="00290C66" w:rsidP="00543DE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2B363" w14:textId="2CF6BA03" w:rsidR="00997504" w:rsidRPr="00F66F45" w:rsidRDefault="00997504" w:rsidP="00543DE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66F45">
              <w:rPr>
                <w:rFonts w:cs="Arial"/>
                <w:sz w:val="18"/>
                <w:szCs w:val="18"/>
              </w:rPr>
              <w:t>Keuzed</w:t>
            </w:r>
            <w:r w:rsidR="00290C66">
              <w:rPr>
                <w:rFonts w:cs="Arial"/>
                <w:sz w:val="18"/>
                <w:szCs w:val="18"/>
              </w:rPr>
              <w:t>elen</w:t>
            </w:r>
          </w:p>
        </w:tc>
        <w:tc>
          <w:tcPr>
            <w:tcW w:w="1128" w:type="dxa"/>
            <w:vMerge/>
          </w:tcPr>
          <w:p w14:paraId="5B08E51C" w14:textId="77777777" w:rsidR="00997504" w:rsidRDefault="00997504" w:rsidP="00D965E4">
            <w:pPr>
              <w:spacing w:line="276" w:lineRule="auto"/>
            </w:pPr>
          </w:p>
        </w:tc>
      </w:tr>
      <w:tr w:rsidR="00D965E4" w14:paraId="7195486C" w14:textId="77777777" w:rsidTr="0064524E">
        <w:tc>
          <w:tcPr>
            <w:tcW w:w="988" w:type="dxa"/>
            <w:vMerge/>
            <w:shd w:val="clear" w:color="auto" w:fill="auto"/>
          </w:tcPr>
          <w:p w14:paraId="2C9AB3D5" w14:textId="77777777" w:rsidR="00D965E4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F1B956" w14:textId="33FB9095" w:rsidR="00D965E4" w:rsidRPr="00C0588F" w:rsidRDefault="00D965E4" w:rsidP="00543DED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290C66">
              <w:rPr>
                <w:rFonts w:cs="Arial"/>
                <w:color w:val="000000"/>
                <w:sz w:val="18"/>
                <w:szCs w:val="18"/>
              </w:rPr>
              <w:t>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5FF29B" w14:textId="73E79E7D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64524E">
              <w:rPr>
                <w:rFonts w:cs="Arial"/>
                <w:color w:val="000000"/>
                <w:sz w:val="18"/>
                <w:szCs w:val="18"/>
              </w:rPr>
              <w:t>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EB0066" w14:textId="1EDF1715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64524E">
              <w:rPr>
                <w:rFonts w:cs="Arial"/>
                <w:color w:val="000000"/>
                <w:sz w:val="18"/>
                <w:szCs w:val="18"/>
              </w:rPr>
              <w:t>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B0599" w14:textId="0FCB595E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64524E">
              <w:rPr>
                <w:rFonts w:cs="Arial"/>
                <w:color w:val="000000"/>
                <w:sz w:val="18"/>
                <w:szCs w:val="18"/>
              </w:rPr>
              <w:t>/LB</w:t>
            </w:r>
          </w:p>
        </w:tc>
        <w:tc>
          <w:tcPr>
            <w:tcW w:w="1128" w:type="dxa"/>
            <w:vMerge/>
          </w:tcPr>
          <w:p w14:paraId="60928F6E" w14:textId="77777777" w:rsidR="00D965E4" w:rsidRDefault="00D965E4" w:rsidP="00D965E4">
            <w:pPr>
              <w:spacing w:line="276" w:lineRule="auto"/>
            </w:pPr>
          </w:p>
        </w:tc>
      </w:tr>
      <w:tr w:rsidR="00E90E4E" w14:paraId="742E5A28" w14:textId="77777777" w:rsidTr="0064524E">
        <w:tc>
          <w:tcPr>
            <w:tcW w:w="988" w:type="dxa"/>
            <w:vMerge/>
            <w:shd w:val="clear" w:color="auto" w:fill="auto"/>
          </w:tcPr>
          <w:p w14:paraId="1AB062DA" w14:textId="77777777" w:rsidR="00D965E4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F5D2" w14:textId="7A53C421" w:rsidR="00D965E4" w:rsidRPr="00C0588F" w:rsidRDefault="00D965E4" w:rsidP="00543DED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7513" w14:textId="3D357B57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1013" w14:textId="6AB7D904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48F41" w14:textId="3343659D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128" w:type="dxa"/>
            <w:vMerge/>
          </w:tcPr>
          <w:p w14:paraId="3A589A90" w14:textId="729E534B" w:rsidR="00D965E4" w:rsidRDefault="00D965E4" w:rsidP="00D965E4">
            <w:pPr>
              <w:spacing w:line="276" w:lineRule="auto"/>
            </w:pPr>
          </w:p>
        </w:tc>
      </w:tr>
      <w:tr w:rsidR="00E90E4E" w14:paraId="69AA04D5" w14:textId="77777777" w:rsidTr="0064524E">
        <w:tc>
          <w:tcPr>
            <w:tcW w:w="988" w:type="dxa"/>
            <w:vMerge/>
            <w:shd w:val="clear" w:color="auto" w:fill="auto"/>
          </w:tcPr>
          <w:p w14:paraId="36A87290" w14:textId="77777777" w:rsidR="00D965E4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FC245" w14:textId="7A981674" w:rsidR="00D965E4" w:rsidRPr="00C0588F" w:rsidRDefault="00D965E4" w:rsidP="00543DED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CC79A" w14:textId="47C99464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24692" w14:textId="2A0D4BBE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30E5" w14:textId="3B9DFA0C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128" w:type="dxa"/>
            <w:vMerge/>
          </w:tcPr>
          <w:p w14:paraId="38E2A393" w14:textId="77777777" w:rsidR="00D965E4" w:rsidRDefault="00D965E4" w:rsidP="00D965E4">
            <w:pPr>
              <w:spacing w:line="276" w:lineRule="auto"/>
            </w:pPr>
          </w:p>
        </w:tc>
      </w:tr>
      <w:tr w:rsidR="00E90E4E" w14:paraId="4615BDA6" w14:textId="77777777" w:rsidTr="0064524E">
        <w:tc>
          <w:tcPr>
            <w:tcW w:w="988" w:type="dxa"/>
            <w:vMerge/>
            <w:shd w:val="clear" w:color="auto" w:fill="auto"/>
          </w:tcPr>
          <w:p w14:paraId="60071765" w14:textId="77777777" w:rsidR="00D965E4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95EF4" w14:textId="37A252B5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6146" w14:textId="1B4EADBA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CA1D4" w14:textId="5B1F70F8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93555" w14:textId="368E792C" w:rsidR="00D965E4" w:rsidRPr="007136D7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128" w:type="dxa"/>
            <w:vMerge/>
          </w:tcPr>
          <w:p w14:paraId="676FC642" w14:textId="77777777" w:rsidR="00D965E4" w:rsidRDefault="00D965E4" w:rsidP="00D965E4">
            <w:pPr>
              <w:spacing w:line="276" w:lineRule="auto"/>
            </w:pPr>
          </w:p>
        </w:tc>
      </w:tr>
      <w:tr w:rsidR="00D965E4" w14:paraId="25F236C5" w14:textId="77777777" w:rsidTr="0064524E">
        <w:trPr>
          <w:trHeight w:val="150"/>
        </w:trPr>
        <w:tc>
          <w:tcPr>
            <w:tcW w:w="988" w:type="dxa"/>
            <w:vMerge/>
            <w:shd w:val="clear" w:color="auto" w:fill="auto"/>
          </w:tcPr>
          <w:p w14:paraId="52BEBFE9" w14:textId="77777777" w:rsidR="00D965E4" w:rsidRDefault="00D965E4" w:rsidP="00D965E4">
            <w:pPr>
              <w:spacing w:line="276" w:lineRule="auto"/>
            </w:pPr>
          </w:p>
        </w:tc>
        <w:tc>
          <w:tcPr>
            <w:tcW w:w="1738" w:type="dxa"/>
            <w:gridSpan w:val="2"/>
            <w:shd w:val="clear" w:color="auto" w:fill="auto"/>
          </w:tcPr>
          <w:p w14:paraId="7AD5387D" w14:textId="77777777" w:rsidR="00D965E4" w:rsidRDefault="00D965E4" w:rsidP="00543DED">
            <w:pPr>
              <w:spacing w:line="276" w:lineRule="auto"/>
              <w:jc w:val="center"/>
            </w:pPr>
          </w:p>
        </w:tc>
        <w:tc>
          <w:tcPr>
            <w:tcW w:w="1738" w:type="dxa"/>
            <w:shd w:val="clear" w:color="auto" w:fill="auto"/>
          </w:tcPr>
          <w:p w14:paraId="60E5145C" w14:textId="77777777" w:rsidR="00D965E4" w:rsidRDefault="00D965E4" w:rsidP="00543DED">
            <w:pPr>
              <w:spacing w:line="276" w:lineRule="auto"/>
              <w:jc w:val="center"/>
            </w:pPr>
          </w:p>
        </w:tc>
        <w:tc>
          <w:tcPr>
            <w:tcW w:w="1738" w:type="dxa"/>
            <w:shd w:val="clear" w:color="auto" w:fill="auto"/>
          </w:tcPr>
          <w:p w14:paraId="4F4AFE7D" w14:textId="77777777" w:rsidR="00D965E4" w:rsidRDefault="00D965E4" w:rsidP="00543DED">
            <w:pPr>
              <w:spacing w:line="276" w:lineRule="auto"/>
              <w:jc w:val="center"/>
            </w:pPr>
          </w:p>
        </w:tc>
        <w:tc>
          <w:tcPr>
            <w:tcW w:w="1738" w:type="dxa"/>
            <w:shd w:val="clear" w:color="auto" w:fill="auto"/>
          </w:tcPr>
          <w:p w14:paraId="0B11DEED" w14:textId="77777777" w:rsidR="00D965E4" w:rsidRDefault="00D965E4" w:rsidP="00543DED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47A1D196" w14:textId="77777777" w:rsidR="00D965E4" w:rsidRDefault="00D965E4" w:rsidP="00D965E4">
            <w:pPr>
              <w:spacing w:line="276" w:lineRule="auto"/>
            </w:pPr>
          </w:p>
        </w:tc>
      </w:tr>
      <w:tr w:rsidR="00D965E4" w:rsidRPr="00E629FB" w14:paraId="598583B0" w14:textId="77777777" w:rsidTr="0064524E">
        <w:tc>
          <w:tcPr>
            <w:tcW w:w="988" w:type="dxa"/>
            <w:shd w:val="clear" w:color="auto" w:fill="8496B0" w:themeFill="text2" w:themeFillTint="99"/>
          </w:tcPr>
          <w:p w14:paraId="0350F8EC" w14:textId="77777777" w:rsidR="00D965E4" w:rsidRPr="00E629FB" w:rsidRDefault="00D965E4" w:rsidP="00D965E4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738" w:type="dxa"/>
            <w:gridSpan w:val="2"/>
            <w:shd w:val="clear" w:color="auto" w:fill="8496B0" w:themeFill="text2" w:themeFillTint="99"/>
          </w:tcPr>
          <w:p w14:paraId="546A29A9" w14:textId="77777777" w:rsidR="00D965E4" w:rsidRPr="00E629FB" w:rsidRDefault="00D965E4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07CD0D85" w14:textId="77777777" w:rsidR="00D965E4" w:rsidRPr="00E629FB" w:rsidRDefault="00D965E4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608C589E" w14:textId="77777777" w:rsidR="00D965E4" w:rsidRPr="00E629FB" w:rsidRDefault="00D965E4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0330932C" w14:textId="77777777" w:rsidR="00D965E4" w:rsidRPr="00E629FB" w:rsidRDefault="00D965E4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128" w:type="dxa"/>
            <w:shd w:val="clear" w:color="auto" w:fill="8496B0" w:themeFill="text2" w:themeFillTint="99"/>
          </w:tcPr>
          <w:p w14:paraId="798AB66E" w14:textId="3406211D" w:rsidR="00D965E4" w:rsidRPr="00E629FB" w:rsidRDefault="00D965E4" w:rsidP="00D965E4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D965E4" w14:paraId="5EFF7335" w14:textId="77777777" w:rsidTr="0064524E">
        <w:tc>
          <w:tcPr>
            <w:tcW w:w="988" w:type="dxa"/>
            <w:vMerge w:val="restart"/>
            <w:shd w:val="clear" w:color="auto" w:fill="auto"/>
          </w:tcPr>
          <w:p w14:paraId="7219CCBA" w14:textId="77777777" w:rsidR="00D965E4" w:rsidRPr="008E3D64" w:rsidRDefault="00D965E4" w:rsidP="00D965E4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62CFFAF2" w14:textId="5DBD05D3" w:rsidR="00D965E4" w:rsidRPr="008275DD" w:rsidRDefault="00D965E4" w:rsidP="00543DE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738" w:type="dxa"/>
            <w:shd w:val="clear" w:color="auto" w:fill="auto"/>
          </w:tcPr>
          <w:p w14:paraId="5FDB0E06" w14:textId="001F2C97" w:rsidR="00D965E4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738" w:type="dxa"/>
            <w:shd w:val="clear" w:color="auto" w:fill="auto"/>
          </w:tcPr>
          <w:p w14:paraId="71B5DC89" w14:textId="46FE45D7" w:rsidR="00D965E4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738" w:type="dxa"/>
            <w:shd w:val="clear" w:color="auto" w:fill="auto"/>
          </w:tcPr>
          <w:p w14:paraId="68DA643C" w14:textId="4E62400B" w:rsidR="00D965E4" w:rsidRDefault="00D965E4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128" w:type="dxa"/>
            <w:vMerge w:val="restart"/>
          </w:tcPr>
          <w:p w14:paraId="6475DD89" w14:textId="362C6881" w:rsidR="000A6621" w:rsidRDefault="000A6621" w:rsidP="000A6621">
            <w:pPr>
              <w:spacing w:line="276" w:lineRule="auto"/>
            </w:pPr>
            <w:r>
              <w:t>BOT:220</w:t>
            </w:r>
          </w:p>
          <w:p w14:paraId="674CAD99" w14:textId="77777777" w:rsidR="00D965E4" w:rsidRDefault="000A6621" w:rsidP="000A6621">
            <w:pPr>
              <w:spacing w:line="276" w:lineRule="auto"/>
            </w:pPr>
            <w:r>
              <w:t>Bpv:800</w:t>
            </w:r>
          </w:p>
          <w:p w14:paraId="1D44445D" w14:textId="60CB86E3" w:rsidR="00B541D4" w:rsidRDefault="00B541D4" w:rsidP="000A6621">
            <w:pPr>
              <w:spacing w:line="276" w:lineRule="auto"/>
            </w:pPr>
            <w:r>
              <w:t>Minimaal 650</w:t>
            </w:r>
          </w:p>
        </w:tc>
      </w:tr>
      <w:tr w:rsidR="000A6621" w14:paraId="451036CD" w14:textId="77777777" w:rsidTr="0064524E">
        <w:tc>
          <w:tcPr>
            <w:tcW w:w="988" w:type="dxa"/>
            <w:vMerge/>
          </w:tcPr>
          <w:p w14:paraId="0669FE00" w14:textId="77777777" w:rsidR="000A6621" w:rsidRDefault="000A6621" w:rsidP="000A6621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20803" w14:textId="188CB8B0" w:rsidR="000A6621" w:rsidRDefault="000A662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A35E8" w14:textId="69960257" w:rsidR="000A6621" w:rsidRDefault="000A662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BE74" w14:textId="3AE4AB9B" w:rsidR="000A6621" w:rsidRDefault="000A662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13253" w14:textId="719837A4" w:rsidR="000A6621" w:rsidRDefault="000A6621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128" w:type="dxa"/>
            <w:vMerge/>
          </w:tcPr>
          <w:p w14:paraId="5EB446E2" w14:textId="77777777" w:rsidR="000A6621" w:rsidRDefault="000A6621" w:rsidP="000A6621">
            <w:pPr>
              <w:spacing w:line="276" w:lineRule="auto"/>
            </w:pPr>
          </w:p>
        </w:tc>
      </w:tr>
      <w:tr w:rsidR="000A6621" w14:paraId="0D8BF514" w14:textId="77777777" w:rsidTr="0064524E">
        <w:tc>
          <w:tcPr>
            <w:tcW w:w="988" w:type="dxa"/>
            <w:vMerge/>
          </w:tcPr>
          <w:p w14:paraId="1A132320" w14:textId="77777777" w:rsidR="000A6621" w:rsidRDefault="000A6621" w:rsidP="000A6621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557E" w14:textId="779B82B7" w:rsidR="000A6621" w:rsidRDefault="000A6621" w:rsidP="00543DED">
            <w:pPr>
              <w:spacing w:line="276" w:lineRule="auto"/>
              <w:jc w:val="center"/>
            </w:pPr>
            <w:r w:rsidRPr="005C75D1"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7BEEE" w14:textId="361D1946" w:rsidR="000A6621" w:rsidRDefault="000A6621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4898D" w14:textId="2C567753" w:rsidR="000A6621" w:rsidRDefault="000A6621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BEF0" w14:textId="0C2C8884" w:rsidR="000A6621" w:rsidRDefault="000A6621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128" w:type="dxa"/>
            <w:vMerge/>
          </w:tcPr>
          <w:p w14:paraId="66F2D96C" w14:textId="77777777" w:rsidR="000A6621" w:rsidRDefault="000A6621" w:rsidP="000A6621">
            <w:pPr>
              <w:spacing w:line="276" w:lineRule="auto"/>
            </w:pPr>
          </w:p>
        </w:tc>
      </w:tr>
      <w:tr w:rsidR="000A6621" w14:paraId="2B26F739" w14:textId="77777777" w:rsidTr="0064524E">
        <w:tc>
          <w:tcPr>
            <w:tcW w:w="988" w:type="dxa"/>
            <w:vMerge/>
          </w:tcPr>
          <w:p w14:paraId="08F3A6C7" w14:textId="77777777" w:rsidR="000A6621" w:rsidRDefault="000A6621" w:rsidP="000A6621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1D0B3" w14:textId="237DEFDE" w:rsidR="000A6621" w:rsidRDefault="000A6621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238B" w14:textId="3167EF2A" w:rsidR="000A6621" w:rsidRDefault="000A6621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04E08" w14:textId="7B4EFE16" w:rsidR="000A6621" w:rsidRDefault="000A6621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E6E23" w14:textId="104ACF59" w:rsidR="000A6621" w:rsidRDefault="000A6621" w:rsidP="00543DED">
            <w:pPr>
              <w:spacing w:line="276" w:lineRule="auto"/>
              <w:jc w:val="center"/>
            </w:pPr>
            <w:r w:rsidRPr="00F66F45">
              <w:rPr>
                <w:rFonts w:cs="Arial"/>
                <w:sz w:val="18"/>
                <w:szCs w:val="18"/>
              </w:rPr>
              <w:t>Keuzed</w:t>
            </w:r>
            <w:r>
              <w:rPr>
                <w:rFonts w:cs="Arial"/>
                <w:sz w:val="18"/>
                <w:szCs w:val="18"/>
              </w:rPr>
              <w:t>elen</w:t>
            </w:r>
          </w:p>
        </w:tc>
        <w:tc>
          <w:tcPr>
            <w:tcW w:w="1128" w:type="dxa"/>
            <w:vMerge/>
          </w:tcPr>
          <w:p w14:paraId="78B3F766" w14:textId="014EEBEA" w:rsidR="000A6621" w:rsidRDefault="000A6621" w:rsidP="000A6621">
            <w:pPr>
              <w:spacing w:line="276" w:lineRule="auto"/>
            </w:pPr>
          </w:p>
        </w:tc>
      </w:tr>
      <w:tr w:rsidR="0064524E" w14:paraId="66A74D08" w14:textId="77777777" w:rsidTr="0064524E">
        <w:tc>
          <w:tcPr>
            <w:tcW w:w="988" w:type="dxa"/>
            <w:vMerge/>
          </w:tcPr>
          <w:p w14:paraId="6FC18F32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9F6F6A" w14:textId="0226A6F6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823842" w14:textId="3722D0DF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B51477" w14:textId="7066A2C6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DF06EE" w14:textId="6091A26D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128" w:type="dxa"/>
            <w:vMerge/>
          </w:tcPr>
          <w:p w14:paraId="581988F0" w14:textId="77777777" w:rsidR="0064524E" w:rsidRDefault="0064524E" w:rsidP="0064524E">
            <w:pPr>
              <w:spacing w:line="276" w:lineRule="auto"/>
            </w:pPr>
          </w:p>
        </w:tc>
      </w:tr>
      <w:tr w:rsidR="0064524E" w14:paraId="4C1D3E52" w14:textId="77777777" w:rsidTr="0064524E">
        <w:tc>
          <w:tcPr>
            <w:tcW w:w="988" w:type="dxa"/>
            <w:vMerge/>
          </w:tcPr>
          <w:p w14:paraId="3B4310AF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EF2E" w14:textId="2BC0061A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B76E0" w14:textId="00B6D0D1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C4DEF" w14:textId="00758C57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6AC81" w14:textId="389591BD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128" w:type="dxa"/>
            <w:vMerge/>
          </w:tcPr>
          <w:p w14:paraId="23C4B33F" w14:textId="77777777" w:rsidR="0064524E" w:rsidRDefault="0064524E" w:rsidP="0064524E">
            <w:pPr>
              <w:spacing w:line="276" w:lineRule="auto"/>
            </w:pPr>
          </w:p>
        </w:tc>
      </w:tr>
      <w:tr w:rsidR="0064524E" w14:paraId="746DF048" w14:textId="77777777" w:rsidTr="0064524E">
        <w:tc>
          <w:tcPr>
            <w:tcW w:w="988" w:type="dxa"/>
            <w:vMerge/>
          </w:tcPr>
          <w:p w14:paraId="10E7003B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08598" w14:textId="5D04E479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1C77F" w14:textId="1FBDDB43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F4493" w14:textId="519162FE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6BBE7" w14:textId="518F9951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128" w:type="dxa"/>
            <w:vMerge/>
          </w:tcPr>
          <w:p w14:paraId="04B37A78" w14:textId="77777777" w:rsidR="0064524E" w:rsidRDefault="0064524E" w:rsidP="0064524E">
            <w:pPr>
              <w:spacing w:line="276" w:lineRule="auto"/>
            </w:pPr>
          </w:p>
        </w:tc>
      </w:tr>
      <w:tr w:rsidR="0064524E" w14:paraId="276008EC" w14:textId="77777777" w:rsidTr="0064524E">
        <w:tc>
          <w:tcPr>
            <w:tcW w:w="988" w:type="dxa"/>
            <w:vMerge/>
          </w:tcPr>
          <w:p w14:paraId="38A7FE2E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F06A6" w14:textId="0CF9999C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EE346" w14:textId="5E86BFB3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CD85" w14:textId="7275218C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4008" w14:textId="1294EACD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128" w:type="dxa"/>
            <w:vMerge/>
          </w:tcPr>
          <w:p w14:paraId="2CE34F25" w14:textId="77777777" w:rsidR="0064524E" w:rsidRDefault="0064524E" w:rsidP="0064524E">
            <w:pPr>
              <w:spacing w:line="276" w:lineRule="auto"/>
            </w:pPr>
          </w:p>
        </w:tc>
      </w:tr>
      <w:tr w:rsidR="0064524E" w:rsidRPr="00E629FB" w14:paraId="294FBDDC" w14:textId="77777777" w:rsidTr="0064524E">
        <w:tc>
          <w:tcPr>
            <w:tcW w:w="988" w:type="dxa"/>
            <w:shd w:val="clear" w:color="auto" w:fill="8496B0" w:themeFill="text2" w:themeFillTint="99"/>
          </w:tcPr>
          <w:p w14:paraId="2A430E57" w14:textId="77777777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738" w:type="dxa"/>
            <w:gridSpan w:val="2"/>
            <w:shd w:val="clear" w:color="auto" w:fill="8496B0" w:themeFill="text2" w:themeFillTint="99"/>
          </w:tcPr>
          <w:p w14:paraId="6989F9D1" w14:textId="77777777" w:rsidR="0064524E" w:rsidRPr="00E629FB" w:rsidRDefault="0064524E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6D41BB70" w14:textId="77777777" w:rsidR="0064524E" w:rsidRPr="00E629FB" w:rsidRDefault="0064524E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0DC0A2D7" w14:textId="77777777" w:rsidR="0064524E" w:rsidRPr="00E629FB" w:rsidRDefault="0064524E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3233BBFE" w14:textId="77777777" w:rsidR="0064524E" w:rsidRPr="00E629FB" w:rsidRDefault="0064524E" w:rsidP="00543DED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128" w:type="dxa"/>
            <w:shd w:val="clear" w:color="auto" w:fill="8496B0" w:themeFill="text2" w:themeFillTint="99"/>
          </w:tcPr>
          <w:p w14:paraId="05BFC75C" w14:textId="284D5FAF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4524E" w14:paraId="619AC0D1" w14:textId="77777777" w:rsidTr="0064524E">
        <w:tc>
          <w:tcPr>
            <w:tcW w:w="988" w:type="dxa"/>
            <w:vMerge w:val="restart"/>
            <w:shd w:val="clear" w:color="auto" w:fill="auto"/>
          </w:tcPr>
          <w:p w14:paraId="7333658E" w14:textId="77777777" w:rsidR="0064524E" w:rsidRPr="008E3D64" w:rsidRDefault="0064524E" w:rsidP="0064524E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15CBE11D" w14:textId="34091C0F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4987D7FF" w14:textId="5C03FFF4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7B762FE5" w14:textId="164DB5EF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0018515E" w14:textId="7F8C8F91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1128" w:type="dxa"/>
            <w:vMerge w:val="restart"/>
          </w:tcPr>
          <w:p w14:paraId="6EBD20D2" w14:textId="77777777" w:rsidR="0064524E" w:rsidRDefault="0064524E" w:rsidP="0064524E">
            <w:pPr>
              <w:spacing w:line="276" w:lineRule="auto"/>
            </w:pPr>
            <w:r>
              <w:t>BOT:220</w:t>
            </w:r>
          </w:p>
          <w:p w14:paraId="0D2CDEE4" w14:textId="68A115F1" w:rsidR="0064524E" w:rsidRDefault="0064524E" w:rsidP="0064524E">
            <w:pPr>
              <w:spacing w:line="276" w:lineRule="auto"/>
            </w:pPr>
            <w:r>
              <w:t>Bpv:800</w:t>
            </w:r>
          </w:p>
          <w:p w14:paraId="3FF6294A" w14:textId="5B2FC94F" w:rsidR="0064524E" w:rsidRDefault="00B541D4" w:rsidP="0064524E">
            <w:pPr>
              <w:spacing w:line="276" w:lineRule="auto"/>
            </w:pPr>
            <w:r>
              <w:t>Minimaal 6</w:t>
            </w:r>
            <w:r w:rsidR="00C15486">
              <w:t>50</w:t>
            </w:r>
          </w:p>
        </w:tc>
      </w:tr>
      <w:tr w:rsidR="0064524E" w14:paraId="55DB4F3F" w14:textId="77777777" w:rsidTr="00FD45FC">
        <w:tc>
          <w:tcPr>
            <w:tcW w:w="988" w:type="dxa"/>
            <w:vMerge/>
          </w:tcPr>
          <w:p w14:paraId="2BCF43E2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C03A0" w14:textId="22757DBF" w:rsidR="0064524E" w:rsidRDefault="0064524E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F8C0" w14:textId="1065CE5F" w:rsidR="0064524E" w:rsidRDefault="0064524E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ABF9C" w14:textId="2CAADF04" w:rsidR="0064524E" w:rsidRDefault="0064524E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57FB0" w14:textId="323A6163" w:rsidR="0064524E" w:rsidRDefault="0064524E" w:rsidP="00543DED">
            <w:pPr>
              <w:spacing w:line="276" w:lineRule="auto"/>
              <w:jc w:val="center"/>
            </w:pPr>
            <w:r>
              <w:t>Recht</w:t>
            </w:r>
          </w:p>
        </w:tc>
        <w:tc>
          <w:tcPr>
            <w:tcW w:w="1128" w:type="dxa"/>
            <w:vMerge/>
          </w:tcPr>
          <w:p w14:paraId="11506FBD" w14:textId="77777777" w:rsidR="0064524E" w:rsidRDefault="0064524E" w:rsidP="0064524E">
            <w:pPr>
              <w:spacing w:line="276" w:lineRule="auto"/>
            </w:pPr>
          </w:p>
        </w:tc>
      </w:tr>
      <w:tr w:rsidR="0064524E" w14:paraId="0DDB206E" w14:textId="77777777" w:rsidTr="00FD45FC">
        <w:tc>
          <w:tcPr>
            <w:tcW w:w="988" w:type="dxa"/>
            <w:vMerge/>
          </w:tcPr>
          <w:p w14:paraId="597BF675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AC6CA" w14:textId="04B6F101" w:rsidR="0064524E" w:rsidRDefault="0064524E" w:rsidP="00543DED">
            <w:pPr>
              <w:spacing w:line="276" w:lineRule="auto"/>
              <w:jc w:val="center"/>
            </w:pPr>
            <w:r w:rsidRPr="005C75D1"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8F685" w14:textId="79486543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61C91" w14:textId="6961BA7E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2AEC3" w14:textId="653C570D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Project recht</w:t>
            </w:r>
          </w:p>
        </w:tc>
        <w:tc>
          <w:tcPr>
            <w:tcW w:w="1128" w:type="dxa"/>
            <w:vMerge/>
          </w:tcPr>
          <w:p w14:paraId="03271847" w14:textId="77777777" w:rsidR="0064524E" w:rsidRDefault="0064524E" w:rsidP="0064524E">
            <w:pPr>
              <w:spacing w:line="276" w:lineRule="auto"/>
            </w:pPr>
          </w:p>
        </w:tc>
      </w:tr>
      <w:tr w:rsidR="0064524E" w14:paraId="3DC6A4BC" w14:textId="77777777" w:rsidTr="00FD45FC">
        <w:tc>
          <w:tcPr>
            <w:tcW w:w="988" w:type="dxa"/>
            <w:vMerge/>
          </w:tcPr>
          <w:p w14:paraId="2A77DE20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14B03" w14:textId="56E48169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7A6AF" w14:textId="1745845F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22CF7" w14:textId="60F3E137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Keuzedelen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3CBB6" w14:textId="21013D09" w:rsidR="0064524E" w:rsidRDefault="0064524E" w:rsidP="00543DED">
            <w:pPr>
              <w:spacing w:line="276" w:lineRule="auto"/>
              <w:jc w:val="center"/>
            </w:pPr>
            <w:r w:rsidRPr="00F66F45">
              <w:rPr>
                <w:rFonts w:cs="Arial"/>
                <w:sz w:val="18"/>
                <w:szCs w:val="18"/>
              </w:rPr>
              <w:t>Keuzed</w:t>
            </w:r>
            <w:r>
              <w:rPr>
                <w:rFonts w:cs="Arial"/>
                <w:sz w:val="18"/>
                <w:szCs w:val="18"/>
              </w:rPr>
              <w:t>elen</w:t>
            </w:r>
          </w:p>
        </w:tc>
        <w:tc>
          <w:tcPr>
            <w:tcW w:w="1128" w:type="dxa"/>
            <w:vMerge/>
          </w:tcPr>
          <w:p w14:paraId="79EABFA2" w14:textId="77777777" w:rsidR="0064524E" w:rsidRDefault="0064524E" w:rsidP="0064524E">
            <w:pPr>
              <w:spacing w:line="276" w:lineRule="auto"/>
            </w:pPr>
          </w:p>
        </w:tc>
      </w:tr>
      <w:tr w:rsidR="0064524E" w14:paraId="2D5D7D05" w14:textId="77777777" w:rsidTr="00FD45FC">
        <w:tc>
          <w:tcPr>
            <w:tcW w:w="988" w:type="dxa"/>
            <w:vMerge/>
          </w:tcPr>
          <w:p w14:paraId="08AA95F2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4709A2" w14:textId="1F3A0991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493F7B" w14:textId="108DC00B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150AEE" w14:textId="290D1A99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511D9D" w14:textId="76C226B0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Studieloopbaan/LB</w:t>
            </w:r>
          </w:p>
        </w:tc>
        <w:tc>
          <w:tcPr>
            <w:tcW w:w="1128" w:type="dxa"/>
            <w:vMerge/>
          </w:tcPr>
          <w:p w14:paraId="7CE9B8A5" w14:textId="77777777" w:rsidR="0064524E" w:rsidRDefault="0064524E" w:rsidP="0064524E">
            <w:pPr>
              <w:spacing w:line="276" w:lineRule="auto"/>
            </w:pPr>
          </w:p>
        </w:tc>
      </w:tr>
      <w:tr w:rsidR="0064524E" w14:paraId="18C49405" w14:textId="77777777" w:rsidTr="00FD45FC">
        <w:tc>
          <w:tcPr>
            <w:tcW w:w="988" w:type="dxa"/>
            <w:vMerge/>
          </w:tcPr>
          <w:p w14:paraId="7158040F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0A231" w14:textId="1153163E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B1DA0" w14:textId="3B88F601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C4535" w14:textId="10526805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80A66" w14:textId="446D519F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128" w:type="dxa"/>
            <w:vMerge/>
          </w:tcPr>
          <w:p w14:paraId="1263C68C" w14:textId="77777777" w:rsidR="0064524E" w:rsidRDefault="0064524E" w:rsidP="0064524E">
            <w:pPr>
              <w:spacing w:line="276" w:lineRule="auto"/>
            </w:pPr>
          </w:p>
        </w:tc>
      </w:tr>
      <w:tr w:rsidR="0064524E" w14:paraId="76CFE032" w14:textId="77777777" w:rsidTr="00FD45FC">
        <w:tc>
          <w:tcPr>
            <w:tcW w:w="988" w:type="dxa"/>
            <w:vMerge/>
          </w:tcPr>
          <w:p w14:paraId="486F4F45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0E088" w14:textId="30E11761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2B2C5" w14:textId="464ABD2E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12906" w14:textId="3C48587D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B5E0" w14:textId="3E7797E4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128" w:type="dxa"/>
            <w:vMerge/>
          </w:tcPr>
          <w:p w14:paraId="27014564" w14:textId="77777777" w:rsidR="0064524E" w:rsidRDefault="0064524E" w:rsidP="0064524E">
            <w:pPr>
              <w:spacing w:line="276" w:lineRule="auto"/>
            </w:pPr>
          </w:p>
        </w:tc>
      </w:tr>
      <w:tr w:rsidR="0064524E" w14:paraId="2EC8A3EB" w14:textId="77777777" w:rsidTr="00FD45FC">
        <w:tc>
          <w:tcPr>
            <w:tcW w:w="988" w:type="dxa"/>
            <w:vMerge/>
          </w:tcPr>
          <w:p w14:paraId="78F6C42E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10E93" w14:textId="0D0ACF90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8EC9A" w14:textId="72C97098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9A98F" w14:textId="34F17AA5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B614" w14:textId="2EFAD67F" w:rsidR="0064524E" w:rsidRDefault="0064524E" w:rsidP="00543DED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128" w:type="dxa"/>
            <w:vMerge/>
          </w:tcPr>
          <w:p w14:paraId="1BE80305" w14:textId="0EFD5148" w:rsidR="0064524E" w:rsidRDefault="0064524E" w:rsidP="0064524E">
            <w:pPr>
              <w:spacing w:line="276" w:lineRule="auto"/>
            </w:pPr>
          </w:p>
        </w:tc>
      </w:tr>
      <w:tr w:rsidR="0064524E" w14:paraId="0281AE43" w14:textId="77777777" w:rsidTr="0064524E">
        <w:tc>
          <w:tcPr>
            <w:tcW w:w="988" w:type="dxa"/>
            <w:vMerge/>
          </w:tcPr>
          <w:p w14:paraId="624544B0" w14:textId="77777777" w:rsidR="0064524E" w:rsidRDefault="0064524E" w:rsidP="0064524E">
            <w:pPr>
              <w:spacing w:line="276" w:lineRule="auto"/>
            </w:pPr>
          </w:p>
        </w:tc>
        <w:tc>
          <w:tcPr>
            <w:tcW w:w="1738" w:type="dxa"/>
            <w:gridSpan w:val="2"/>
            <w:shd w:val="clear" w:color="auto" w:fill="auto"/>
          </w:tcPr>
          <w:p w14:paraId="1668F75F" w14:textId="77777777" w:rsidR="0064524E" w:rsidRDefault="0064524E" w:rsidP="0064524E">
            <w:pPr>
              <w:spacing w:line="276" w:lineRule="auto"/>
              <w:jc w:val="center"/>
            </w:pPr>
          </w:p>
        </w:tc>
        <w:tc>
          <w:tcPr>
            <w:tcW w:w="1738" w:type="dxa"/>
            <w:shd w:val="clear" w:color="auto" w:fill="auto"/>
          </w:tcPr>
          <w:p w14:paraId="53E6AC69" w14:textId="77777777" w:rsidR="0064524E" w:rsidRDefault="0064524E" w:rsidP="0064524E">
            <w:pPr>
              <w:spacing w:line="276" w:lineRule="auto"/>
              <w:jc w:val="center"/>
            </w:pPr>
          </w:p>
        </w:tc>
        <w:tc>
          <w:tcPr>
            <w:tcW w:w="1738" w:type="dxa"/>
            <w:shd w:val="clear" w:color="auto" w:fill="auto"/>
          </w:tcPr>
          <w:p w14:paraId="53711B20" w14:textId="77777777" w:rsidR="0064524E" w:rsidRDefault="0064524E" w:rsidP="0064524E">
            <w:pPr>
              <w:spacing w:line="276" w:lineRule="auto"/>
              <w:jc w:val="center"/>
            </w:pPr>
          </w:p>
        </w:tc>
        <w:tc>
          <w:tcPr>
            <w:tcW w:w="1738" w:type="dxa"/>
            <w:shd w:val="clear" w:color="auto" w:fill="auto"/>
          </w:tcPr>
          <w:p w14:paraId="352A7271" w14:textId="77777777" w:rsidR="0064524E" w:rsidRDefault="0064524E" w:rsidP="0064524E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38752E65" w14:textId="77777777" w:rsidR="0064524E" w:rsidRDefault="0064524E" w:rsidP="0064524E">
            <w:pPr>
              <w:spacing w:line="276" w:lineRule="auto"/>
            </w:pPr>
          </w:p>
        </w:tc>
      </w:tr>
      <w:tr w:rsidR="0064524E" w:rsidRPr="00E629FB" w14:paraId="5F387778" w14:textId="77777777" w:rsidTr="0064524E">
        <w:tc>
          <w:tcPr>
            <w:tcW w:w="988" w:type="dxa"/>
            <w:shd w:val="clear" w:color="auto" w:fill="8496B0" w:themeFill="text2" w:themeFillTint="99"/>
          </w:tcPr>
          <w:p w14:paraId="44070473" w14:textId="77777777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  <w:bookmarkStart w:id="1" w:name="_Hlk6214680"/>
          </w:p>
        </w:tc>
        <w:tc>
          <w:tcPr>
            <w:tcW w:w="1738" w:type="dxa"/>
            <w:gridSpan w:val="2"/>
            <w:shd w:val="clear" w:color="auto" w:fill="8496B0" w:themeFill="text2" w:themeFillTint="99"/>
          </w:tcPr>
          <w:p w14:paraId="5C428DE3" w14:textId="77777777" w:rsidR="0064524E" w:rsidRPr="00E629FB" w:rsidRDefault="0064524E" w:rsidP="0064524E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13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004A33B5" w14:textId="77777777" w:rsidR="0064524E" w:rsidRPr="00E629FB" w:rsidRDefault="0064524E" w:rsidP="0064524E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14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39AE4BFE" w14:textId="77777777" w:rsidR="0064524E" w:rsidRPr="00E629FB" w:rsidRDefault="0064524E" w:rsidP="0064524E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15</w:t>
            </w:r>
          </w:p>
        </w:tc>
        <w:tc>
          <w:tcPr>
            <w:tcW w:w="1738" w:type="dxa"/>
            <w:shd w:val="clear" w:color="auto" w:fill="8496B0" w:themeFill="text2" w:themeFillTint="99"/>
          </w:tcPr>
          <w:p w14:paraId="6EA633AD" w14:textId="77777777" w:rsidR="0064524E" w:rsidRPr="00E629FB" w:rsidRDefault="0064524E" w:rsidP="0064524E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16</w:t>
            </w:r>
          </w:p>
        </w:tc>
        <w:tc>
          <w:tcPr>
            <w:tcW w:w="1128" w:type="dxa"/>
            <w:shd w:val="clear" w:color="auto" w:fill="8496B0" w:themeFill="text2" w:themeFillTint="99"/>
          </w:tcPr>
          <w:p w14:paraId="79196B5B" w14:textId="6C7E0DD6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bookmarkEnd w:id="1"/>
      <w:tr w:rsidR="0064524E" w:rsidRPr="00E629FB" w14:paraId="38890521" w14:textId="77777777" w:rsidTr="0064524E">
        <w:tc>
          <w:tcPr>
            <w:tcW w:w="988" w:type="dxa"/>
            <w:vMerge w:val="restart"/>
            <w:shd w:val="clear" w:color="auto" w:fill="auto"/>
          </w:tcPr>
          <w:p w14:paraId="144C28B6" w14:textId="77777777" w:rsidR="0064524E" w:rsidRPr="008E3D64" w:rsidRDefault="0064524E" w:rsidP="0064524E">
            <w:pPr>
              <w:spacing w:line="276" w:lineRule="auto"/>
              <w:rPr>
                <w:b/>
                <w:color w:val="FFFFFF"/>
              </w:rPr>
            </w:pPr>
            <w:r w:rsidRPr="008E3D64">
              <w:rPr>
                <w:b/>
              </w:rPr>
              <w:t>4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48C29A18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6C9E6B99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1492C778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5DFAF5DF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 w:val="restart"/>
          </w:tcPr>
          <w:p w14:paraId="71D15791" w14:textId="77777777" w:rsidR="0064524E" w:rsidRPr="00E629FB" w:rsidRDefault="0064524E" w:rsidP="0064524E">
            <w:pPr>
              <w:spacing w:line="276" w:lineRule="auto"/>
              <w:rPr>
                <w:color w:val="000000"/>
              </w:rPr>
            </w:pPr>
            <w:r>
              <w:t>BOT:</w:t>
            </w:r>
          </w:p>
          <w:p w14:paraId="7FB75D73" w14:textId="071941F3" w:rsidR="0064524E" w:rsidRPr="00E629FB" w:rsidRDefault="0064524E" w:rsidP="0064524E">
            <w:pPr>
              <w:spacing w:line="276" w:lineRule="auto"/>
              <w:rPr>
                <w:color w:val="000000"/>
              </w:rPr>
            </w:pPr>
            <w:r>
              <w:t>Bpv:</w:t>
            </w:r>
          </w:p>
        </w:tc>
      </w:tr>
      <w:tr w:rsidR="0064524E" w:rsidRPr="00E629FB" w14:paraId="076B2500" w14:textId="77777777" w:rsidTr="0064524E">
        <w:tc>
          <w:tcPr>
            <w:tcW w:w="988" w:type="dxa"/>
            <w:vMerge/>
          </w:tcPr>
          <w:p w14:paraId="7B96A2AB" w14:textId="77777777" w:rsidR="0064524E" w:rsidRPr="00E629FB" w:rsidRDefault="0064524E" w:rsidP="0064524E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14:paraId="5CEB7899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507E76CC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1EA05B8F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08E54290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</w:tcPr>
          <w:p w14:paraId="5E3737F9" w14:textId="233E409D" w:rsidR="0064524E" w:rsidRPr="00E629FB" w:rsidRDefault="0064524E" w:rsidP="0064524E">
            <w:pPr>
              <w:spacing w:line="276" w:lineRule="auto"/>
              <w:rPr>
                <w:color w:val="000000"/>
              </w:rPr>
            </w:pPr>
          </w:p>
        </w:tc>
      </w:tr>
      <w:tr w:rsidR="0064524E" w:rsidRPr="00E629FB" w14:paraId="1A4466FE" w14:textId="77777777" w:rsidTr="0064524E">
        <w:trPr>
          <w:trHeight w:val="70"/>
        </w:trPr>
        <w:tc>
          <w:tcPr>
            <w:tcW w:w="988" w:type="dxa"/>
            <w:vMerge/>
          </w:tcPr>
          <w:p w14:paraId="347726CD" w14:textId="77777777" w:rsidR="0064524E" w:rsidRPr="00E629FB" w:rsidRDefault="0064524E" w:rsidP="0064524E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14:paraId="5A1849FB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70DB1545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1FCBF845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6F0040D0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</w:tcPr>
          <w:p w14:paraId="77C34BEB" w14:textId="77777777" w:rsidR="0064524E" w:rsidRPr="00E629FB" w:rsidRDefault="0064524E" w:rsidP="0064524E">
            <w:pPr>
              <w:spacing w:line="276" w:lineRule="auto"/>
              <w:rPr>
                <w:color w:val="000000"/>
              </w:rPr>
            </w:pPr>
          </w:p>
        </w:tc>
      </w:tr>
      <w:tr w:rsidR="0064524E" w:rsidRPr="00E629FB" w14:paraId="74FD849C" w14:textId="77777777" w:rsidTr="0064524E">
        <w:tc>
          <w:tcPr>
            <w:tcW w:w="988" w:type="dxa"/>
            <w:vMerge/>
          </w:tcPr>
          <w:p w14:paraId="4D2FD20C" w14:textId="77777777" w:rsidR="0064524E" w:rsidRPr="00E629FB" w:rsidRDefault="0064524E" w:rsidP="0064524E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14:paraId="3E9A03E8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3594A430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226B952A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14:paraId="144629ED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</w:tcPr>
          <w:p w14:paraId="62C32F61" w14:textId="77777777" w:rsidR="0064524E" w:rsidRPr="00E629FB" w:rsidRDefault="0064524E" w:rsidP="0064524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4524E" w:rsidRPr="00E629FB" w14:paraId="795FEBA1" w14:textId="77777777" w:rsidTr="0064524E">
        <w:tc>
          <w:tcPr>
            <w:tcW w:w="7940" w:type="dxa"/>
            <w:gridSpan w:val="6"/>
            <w:shd w:val="clear" w:color="auto" w:fill="8496B0" w:themeFill="text2" w:themeFillTint="99"/>
          </w:tcPr>
          <w:p w14:paraId="2E60F4B7" w14:textId="5762D53A" w:rsidR="0064524E" w:rsidRPr="00E629FB" w:rsidRDefault="0064524E" w:rsidP="0064524E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128" w:type="dxa"/>
            <w:shd w:val="clear" w:color="auto" w:fill="8496B0" w:themeFill="text2" w:themeFillTint="99"/>
          </w:tcPr>
          <w:p w14:paraId="5898CF92" w14:textId="73198CF6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Totaal uren:</w:t>
            </w:r>
          </w:p>
        </w:tc>
      </w:tr>
      <w:tr w:rsidR="0064524E" w:rsidRPr="00E629FB" w14:paraId="587E4FC5" w14:textId="77777777" w:rsidTr="0064524E">
        <w:trPr>
          <w:trHeight w:val="539"/>
        </w:trPr>
        <w:tc>
          <w:tcPr>
            <w:tcW w:w="7940" w:type="dxa"/>
            <w:gridSpan w:val="6"/>
            <w:shd w:val="clear" w:color="auto" w:fill="auto"/>
          </w:tcPr>
          <w:p w14:paraId="3CE258DC" w14:textId="77777777" w:rsidR="0064524E" w:rsidRPr="00E629FB" w:rsidRDefault="0064524E" w:rsidP="0064524E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128" w:type="dxa"/>
            <w:shd w:val="clear" w:color="auto" w:fill="auto"/>
          </w:tcPr>
          <w:p w14:paraId="0AD9952E" w14:textId="42D880EA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  <w:r>
              <w:t>BOT:</w:t>
            </w:r>
            <w:r w:rsidR="00720357">
              <w:t>660</w:t>
            </w:r>
          </w:p>
          <w:p w14:paraId="5277C99C" w14:textId="630928C6" w:rsidR="0064524E" w:rsidRPr="00E629FB" w:rsidRDefault="0064524E" w:rsidP="0064524E">
            <w:pPr>
              <w:spacing w:line="276" w:lineRule="auto"/>
              <w:rPr>
                <w:color w:val="FFFFFF"/>
              </w:rPr>
            </w:pPr>
            <w:r>
              <w:t xml:space="preserve">Bpv: </w:t>
            </w:r>
            <w:r w:rsidR="00720357">
              <w:t>1.950</w:t>
            </w:r>
            <w:bookmarkStart w:id="2" w:name="_GoBack"/>
            <w:bookmarkEnd w:id="2"/>
          </w:p>
        </w:tc>
      </w:tr>
    </w:tbl>
    <w:p w14:paraId="47B03707" w14:textId="77777777" w:rsidR="00C01ABE" w:rsidRDefault="00C01ABE" w:rsidP="00483383"/>
    <w:p w14:paraId="76710492" w14:textId="77777777" w:rsidR="00483383" w:rsidRDefault="00483383" w:rsidP="00483383">
      <w:r>
        <w:t xml:space="preserve">*  BOT = begeleide onderwijstijd </w:t>
      </w:r>
    </w:p>
    <w:p w14:paraId="68C9462E" w14:textId="46ADF1B6" w:rsidR="00483383" w:rsidRDefault="00483383" w:rsidP="00483383">
      <w:r>
        <w:t xml:space="preserve">** </w:t>
      </w:r>
      <w:r w:rsidR="001A231B">
        <w:t>B</w:t>
      </w:r>
      <w:r>
        <w:t>pv = beroepspraktijkvorming</w:t>
      </w:r>
    </w:p>
    <w:p w14:paraId="22FA3776" w14:textId="3E55FA20" w:rsidR="000E72E8" w:rsidRDefault="000E72E8"/>
    <w:p w14:paraId="036976A5" w14:textId="7FF94352" w:rsidR="000E72E8" w:rsidRDefault="000E72E8"/>
    <w:p w14:paraId="1898A783" w14:textId="1F679313" w:rsidR="000E72E8" w:rsidRDefault="000E72E8">
      <w:r>
        <w:t xml:space="preserve">Voor overige trajecten kun je de studieplanning opvragen bij de opleiding. </w:t>
      </w:r>
    </w:p>
    <w:p w14:paraId="4D47AABA" w14:textId="77777777" w:rsidR="003313BC" w:rsidRDefault="003313BC">
      <w:pPr>
        <w:spacing w:after="160" w:line="259" w:lineRule="auto"/>
      </w:pPr>
      <w:r>
        <w:lastRenderedPageBreak/>
        <w:br w:type="page"/>
      </w:r>
    </w:p>
    <w:p w14:paraId="160EBC54" w14:textId="783628B0" w:rsidR="003B5043" w:rsidRDefault="003B5043">
      <w:r w:rsidRPr="008517B1">
        <w:rPr>
          <w:highlight w:val="yellow"/>
        </w:rPr>
        <w:lastRenderedPageBreak/>
        <w:t>ter informatie – niet opnemen in het OER</w:t>
      </w:r>
      <w:r w:rsidR="008517B1">
        <w:rPr>
          <w:highlight w:val="yellow"/>
        </w:rPr>
        <w:t xml:space="preserve">. </w:t>
      </w:r>
      <w:r w:rsidR="008517B1">
        <w:rPr>
          <w:highlight w:val="yellow"/>
        </w:rPr>
        <w:br/>
        <w:t>Onderstaande info kan worden gebruikt om de tabel hierboven in te vullen:</w:t>
      </w:r>
    </w:p>
    <w:p w14:paraId="7C8B67C1" w14:textId="76A52C0D" w:rsidR="00CC127E" w:rsidRDefault="00CC127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280"/>
        <w:gridCol w:w="666"/>
        <w:gridCol w:w="1122"/>
        <w:gridCol w:w="1709"/>
        <w:gridCol w:w="1640"/>
      </w:tblGrid>
      <w:tr w:rsidR="00FA677B" w:rsidRPr="00FA677B" w14:paraId="48320C03" w14:textId="77777777" w:rsidTr="00FA677B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728DE25D" w14:textId="77777777" w:rsidR="00FA677B" w:rsidRPr="00FA677B" w:rsidRDefault="00FA677B" w:rsidP="00FA677B">
            <w:pPr>
              <w:spacing w:before="240" w:after="240"/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>Urennorm bol</w:t>
            </w:r>
          </w:p>
        </w:tc>
      </w:tr>
      <w:tr w:rsidR="00FA677B" w:rsidRPr="00FA677B" w14:paraId="2787C5D4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43039D3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Entreeopleiding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CB4184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155EC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E298B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A089D5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geen minimum</w:t>
            </w:r>
          </w:p>
        </w:tc>
      </w:tr>
      <w:tr w:rsidR="00FA677B" w:rsidRPr="00FA677B" w14:paraId="04D1600F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1EBD1F9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basisberoepsopleiding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71F24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690C8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1346E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92EE6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250</w:t>
            </w:r>
          </w:p>
        </w:tc>
      </w:tr>
      <w:tr w:rsidR="00FA677B" w:rsidRPr="00FA677B" w14:paraId="7C24715B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F5EC31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specialistenopleiding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701B0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CADB1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44475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70C43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250</w:t>
            </w:r>
          </w:p>
        </w:tc>
      </w:tr>
      <w:tr w:rsidR="00FA677B" w:rsidRPr="00FA677B" w14:paraId="6B4FF481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1D1DA82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basisberoepsopleiding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5C95A0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8909C2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EC398E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CD9EC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450</w:t>
            </w:r>
          </w:p>
        </w:tc>
      </w:tr>
      <w:tr w:rsidR="00FA677B" w:rsidRPr="00FA677B" w14:paraId="4833FFCE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563E10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vakopleiding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BC27E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4538D7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6762E2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49184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450</w:t>
            </w:r>
          </w:p>
        </w:tc>
      </w:tr>
      <w:tr w:rsidR="00FA677B" w:rsidRPr="00FA677B" w14:paraId="5D972662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0DE9504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vakopleiding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B9E12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00615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A28F2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1800,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5AE1D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900</w:t>
            </w:r>
          </w:p>
        </w:tc>
      </w:tr>
      <w:tr w:rsidR="00FA677B" w:rsidRPr="00FA677B" w14:paraId="4616C1D5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0AA874D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middenkaderopleding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96290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B0C6B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C5085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1800,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3DED17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900</w:t>
            </w:r>
          </w:p>
        </w:tc>
      </w:tr>
      <w:tr w:rsidR="00FA677B" w:rsidRPr="00FA677B" w14:paraId="5E50810D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216EF1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uitgezonderde 4-jarige middenkaderopleiding (art. 7.2, lid 4, WEB)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DFB9C5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E6A83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CF096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2350,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DA7ED8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1350</w:t>
            </w:r>
          </w:p>
        </w:tc>
      </w:tr>
      <w:tr w:rsidR="00FA677B" w:rsidRPr="00FA677B" w14:paraId="5F986FD3" w14:textId="77777777" w:rsidTr="00FA677B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5173B94C" w14:textId="77777777" w:rsidR="00FA677B" w:rsidRPr="00FA677B" w:rsidRDefault="00FA677B" w:rsidP="00FA677B">
            <w:pPr>
              <w:spacing w:before="240" w:after="240"/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>Urennorm bbl</w:t>
            </w:r>
          </w:p>
        </w:tc>
      </w:tr>
      <w:tr w:rsidR="00FA677B" w:rsidRPr="00FA677B" w14:paraId="2D5C2FB3" w14:textId="77777777" w:rsidTr="00FA677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606DBF9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lastRenderedPageBreak/>
              <w:t>Naam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31D5FF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Niveau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EB58E7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Totaal aantal uren per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BE5169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4619E5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BPV</w:t>
            </w:r>
          </w:p>
        </w:tc>
      </w:tr>
      <w:tr w:rsidR="00FA677B" w:rsidRPr="00FA677B" w14:paraId="6258275A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449EA0C5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Entreeopleiding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8A8EF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9C6F8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7066C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12422D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610</w:t>
            </w:r>
          </w:p>
        </w:tc>
      </w:tr>
      <w:tr w:rsidR="00FA677B" w:rsidRPr="00FA677B" w14:paraId="1492EDA3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AEAA4D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C224F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12054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B6263C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9B302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610</w:t>
            </w:r>
          </w:p>
        </w:tc>
      </w:tr>
      <w:tr w:rsidR="00FA677B" w:rsidRPr="00FA677B" w14:paraId="597AB85D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3B332C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CB098D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 of 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E577E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1700 (elk jaar minimaal 850)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35D17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400 (elk 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B2191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1220 (elk jaar minimaal 610)</w:t>
            </w:r>
          </w:p>
        </w:tc>
      </w:tr>
      <w:tr w:rsidR="00FA677B" w:rsidRPr="00FA677B" w14:paraId="5DDDE98A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53FFBC8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F03A5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 of 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EFC123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54DC8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600 (elk leerjaar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D9CA7C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1830 (elk leerjaar minimaal 610)</w:t>
            </w:r>
          </w:p>
        </w:tc>
      </w:tr>
      <w:tr w:rsidR="00FA677B" w:rsidRPr="00FA677B" w14:paraId="7E48D85F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2555485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uitgezonderde 4-jarige opleidingen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C44EE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14AB7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3400 (elk leerjaar minimaal 850)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02FE7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800 (elk leerjaar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E946A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2440 (elk leerjaar minimaal 610)</w:t>
            </w:r>
          </w:p>
        </w:tc>
      </w:tr>
    </w:tbl>
    <w:p w14:paraId="28EC11C7" w14:textId="77777777" w:rsidR="00FA677B" w:rsidRDefault="00FA677B"/>
    <w:sectPr w:rsidR="00FA677B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ita Bokma" w:date="2019-06-03T13:52:00Z" w:initials="SB">
    <w:p w14:paraId="315F2398" w14:textId="77777777" w:rsidR="00D1002C" w:rsidRDefault="00D1002C" w:rsidP="00D1002C">
      <w:pPr>
        <w:pStyle w:val="Tekstopmerking"/>
      </w:pPr>
      <w:r>
        <w:rPr>
          <w:rStyle w:val="Verwijzingopmerking"/>
        </w:rPr>
        <w:annotationRef/>
      </w:r>
      <w:r>
        <w:t xml:space="preserve">De geel gearceerde onderdelen in de tabel zijn als voorbeeld ingevuld. Graag vervangen door de vakken/onderdelen die aangeboden worden tijdens de opleiding. </w:t>
      </w:r>
    </w:p>
    <w:p w14:paraId="1A468F7A" w14:textId="2B341529" w:rsidR="00D1002C" w:rsidRDefault="00D1002C" w:rsidP="00D1002C">
      <w:pPr>
        <w:pStyle w:val="Tekstopmerking"/>
      </w:pPr>
      <w:r>
        <w:t>Mochten er per periode onvoldoende rij</w:t>
      </w:r>
      <w:r w:rsidR="007958DF">
        <w:t>en onder staan, dan graag rijen toevoegen (cellen splitsen).</w:t>
      </w:r>
    </w:p>
    <w:p w14:paraId="6FDEB938" w14:textId="04AA389A" w:rsidR="00D1002C" w:rsidRDefault="00D1002C" w:rsidP="00D1002C">
      <w:pPr>
        <w:pStyle w:val="Tekstopmerking"/>
      </w:pPr>
      <w:r>
        <w:t>Bij opleidingen die 2 of 3 leerjaren duren, graag de overbodige rijen verwijderen</w:t>
      </w:r>
      <w:r w:rsidR="007958DF">
        <w:t xml:space="preserve"> (de rijen ‘totaal aantal uren’ wel laten staan)</w:t>
      </w:r>
    </w:p>
    <w:p w14:paraId="7BF74DD9" w14:textId="52602A0B" w:rsidR="00D1002C" w:rsidRDefault="00D1002C" w:rsidP="00D1002C">
      <w:pPr>
        <w:pStyle w:val="Tekstopmerking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F74D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F74DD9" w16cid:durableId="209FA4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ta Bokma">
    <w15:presenceInfo w15:providerId="AD" w15:userId="S-1-5-21-1753770995-3855122938-2149996797-237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4326"/>
    <w:rsid w:val="00051C14"/>
    <w:rsid w:val="00081BDE"/>
    <w:rsid w:val="0008204C"/>
    <w:rsid w:val="00090E34"/>
    <w:rsid w:val="000A257F"/>
    <w:rsid w:val="000A344E"/>
    <w:rsid w:val="000A6621"/>
    <w:rsid w:val="000C3213"/>
    <w:rsid w:val="000E60EA"/>
    <w:rsid w:val="000E72E8"/>
    <w:rsid w:val="001541AE"/>
    <w:rsid w:val="00175D8F"/>
    <w:rsid w:val="001A231B"/>
    <w:rsid w:val="001A2563"/>
    <w:rsid w:val="001B1698"/>
    <w:rsid w:val="001C697A"/>
    <w:rsid w:val="00200591"/>
    <w:rsid w:val="00215C52"/>
    <w:rsid w:val="00234523"/>
    <w:rsid w:val="0024351A"/>
    <w:rsid w:val="00262AD8"/>
    <w:rsid w:val="00290C66"/>
    <w:rsid w:val="00294CDC"/>
    <w:rsid w:val="002960CA"/>
    <w:rsid w:val="002A4A5D"/>
    <w:rsid w:val="002A5206"/>
    <w:rsid w:val="00313231"/>
    <w:rsid w:val="003313BC"/>
    <w:rsid w:val="00345687"/>
    <w:rsid w:val="00365D11"/>
    <w:rsid w:val="003B0519"/>
    <w:rsid w:val="003B5043"/>
    <w:rsid w:val="004421F8"/>
    <w:rsid w:val="00454E00"/>
    <w:rsid w:val="004604EF"/>
    <w:rsid w:val="00464C92"/>
    <w:rsid w:val="00483383"/>
    <w:rsid w:val="004B6283"/>
    <w:rsid w:val="004D2C5D"/>
    <w:rsid w:val="004D78C0"/>
    <w:rsid w:val="0050359B"/>
    <w:rsid w:val="00503F8C"/>
    <w:rsid w:val="005231D4"/>
    <w:rsid w:val="00530E8F"/>
    <w:rsid w:val="0054286B"/>
    <w:rsid w:val="00543DED"/>
    <w:rsid w:val="00545CBA"/>
    <w:rsid w:val="00577832"/>
    <w:rsid w:val="00591284"/>
    <w:rsid w:val="005A0A42"/>
    <w:rsid w:val="005C75D1"/>
    <w:rsid w:val="005E0F8A"/>
    <w:rsid w:val="0064524E"/>
    <w:rsid w:val="00667B15"/>
    <w:rsid w:val="006763FF"/>
    <w:rsid w:val="006A0F5C"/>
    <w:rsid w:val="006D379E"/>
    <w:rsid w:val="007136D7"/>
    <w:rsid w:val="00720357"/>
    <w:rsid w:val="00756DC7"/>
    <w:rsid w:val="007710AA"/>
    <w:rsid w:val="00781920"/>
    <w:rsid w:val="007958DF"/>
    <w:rsid w:val="007D1859"/>
    <w:rsid w:val="007D5D06"/>
    <w:rsid w:val="007E4D16"/>
    <w:rsid w:val="008113BD"/>
    <w:rsid w:val="008176B7"/>
    <w:rsid w:val="008275DD"/>
    <w:rsid w:val="00832358"/>
    <w:rsid w:val="00841F65"/>
    <w:rsid w:val="008517B1"/>
    <w:rsid w:val="0087206C"/>
    <w:rsid w:val="00875BDE"/>
    <w:rsid w:val="00886186"/>
    <w:rsid w:val="008A2B00"/>
    <w:rsid w:val="008B109C"/>
    <w:rsid w:val="008E005D"/>
    <w:rsid w:val="008E3D64"/>
    <w:rsid w:val="008F76D0"/>
    <w:rsid w:val="009213E5"/>
    <w:rsid w:val="00936119"/>
    <w:rsid w:val="00981227"/>
    <w:rsid w:val="009867D5"/>
    <w:rsid w:val="00991A43"/>
    <w:rsid w:val="00994D03"/>
    <w:rsid w:val="00997504"/>
    <w:rsid w:val="009A3FAC"/>
    <w:rsid w:val="009C120C"/>
    <w:rsid w:val="009C21F4"/>
    <w:rsid w:val="009C5EC9"/>
    <w:rsid w:val="009D21F0"/>
    <w:rsid w:val="00A02AF6"/>
    <w:rsid w:val="00A33951"/>
    <w:rsid w:val="00A565D1"/>
    <w:rsid w:val="00A73FE7"/>
    <w:rsid w:val="00AF2E7A"/>
    <w:rsid w:val="00B302A2"/>
    <w:rsid w:val="00B541D4"/>
    <w:rsid w:val="00B6270E"/>
    <w:rsid w:val="00B91D5C"/>
    <w:rsid w:val="00B95F5F"/>
    <w:rsid w:val="00BB045B"/>
    <w:rsid w:val="00C01ABE"/>
    <w:rsid w:val="00C0588F"/>
    <w:rsid w:val="00C1055D"/>
    <w:rsid w:val="00C15486"/>
    <w:rsid w:val="00C23D5D"/>
    <w:rsid w:val="00C267FE"/>
    <w:rsid w:val="00C30EB0"/>
    <w:rsid w:val="00C30EF6"/>
    <w:rsid w:val="00C56C8C"/>
    <w:rsid w:val="00CC127E"/>
    <w:rsid w:val="00CC6A4F"/>
    <w:rsid w:val="00D1002C"/>
    <w:rsid w:val="00D11C2C"/>
    <w:rsid w:val="00D14A48"/>
    <w:rsid w:val="00D965E4"/>
    <w:rsid w:val="00DD5356"/>
    <w:rsid w:val="00E74028"/>
    <w:rsid w:val="00E90E4E"/>
    <w:rsid w:val="00EB4486"/>
    <w:rsid w:val="00EC278C"/>
    <w:rsid w:val="00EC31FB"/>
    <w:rsid w:val="00ED1D05"/>
    <w:rsid w:val="00EF1FD9"/>
    <w:rsid w:val="00F0732D"/>
    <w:rsid w:val="00F61D4A"/>
    <w:rsid w:val="00F66F45"/>
    <w:rsid w:val="00F969B0"/>
    <w:rsid w:val="00FA677B"/>
    <w:rsid w:val="00FC1495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f843e711a6a7320e37a2a6c742186f22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baf170dd19d98af2447d74bd77963ecf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F8BF5-9C58-4B96-ADA9-1C2FFD577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Geert Keizer</cp:lastModifiedBy>
  <cp:revision>17</cp:revision>
  <dcterms:created xsi:type="dcterms:W3CDTF">2020-06-08T11:33:00Z</dcterms:created>
  <dcterms:modified xsi:type="dcterms:W3CDTF">2020-07-10T09:44:00Z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